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77" w:rsidRDefault="00B06C77" w:rsidP="00B06C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MISSED THE</w:t>
      </w:r>
    </w:p>
    <w:p w:rsidR="00EC0C61" w:rsidRDefault="00B06C77" w:rsidP="00B06C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SOCRATIC SEMINAR, DO THIS ACTIVITY</w:t>
      </w:r>
    </w:p>
    <w:p w:rsidR="00B06C77" w:rsidRDefault="00B06C77" w:rsidP="00B06C77">
      <w:pPr>
        <w:spacing w:after="0"/>
        <w:rPr>
          <w:b/>
          <w:sz w:val="24"/>
          <w:szCs w:val="24"/>
        </w:rPr>
      </w:pPr>
    </w:p>
    <w:p w:rsidR="00144B70" w:rsidRDefault="00B06C77" w:rsidP="00B06C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Generate 5 questions from Chapters 15 – 20.  Answer these questions in complete sentences – one paragraph for each question.  Be sure to give thoughtful, complete answers that show your knowledge.  Do this on Google Docs and send to my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address:  </w:t>
      </w:r>
      <w:hyperlink r:id="rId4" w:history="1">
        <w:r w:rsidRPr="00AB402D">
          <w:rPr>
            <w:rStyle w:val="Hyperlink"/>
            <w:sz w:val="24"/>
            <w:szCs w:val="24"/>
          </w:rPr>
          <w:t>wilsonsluhsd@gmail.com</w:t>
        </w:r>
      </w:hyperlink>
      <w:r>
        <w:rPr>
          <w:sz w:val="24"/>
          <w:szCs w:val="24"/>
        </w:rPr>
        <w:t xml:space="preserve"> – label this “Five Questions” so I know </w:t>
      </w:r>
      <w:r w:rsidR="00144B70">
        <w:rPr>
          <w:sz w:val="24"/>
          <w:szCs w:val="24"/>
        </w:rPr>
        <w:t>what it is.  This must be done before the break – March 17.</w:t>
      </w: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MISSED THE</w:t>
      </w: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SOCRATIC SEMINAR, DO THIS ACTIVITY</w:t>
      </w:r>
    </w:p>
    <w:p w:rsidR="00144B70" w:rsidRDefault="00144B70" w:rsidP="00144B70">
      <w:pPr>
        <w:spacing w:after="0"/>
        <w:rPr>
          <w:b/>
          <w:sz w:val="24"/>
          <w:szCs w:val="24"/>
        </w:rPr>
      </w:pPr>
    </w:p>
    <w:p w:rsidR="00144B70" w:rsidRDefault="00144B70" w:rsidP="00144B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Generate 5 questions from Chapters 15 – 20.  Answer these questions in complete sentences – one paragraph for each question.  Be sure to give thoughtful, complete answers that show your knowledge.  Do this on Google Docs and send to my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address:  </w:t>
      </w:r>
      <w:hyperlink r:id="rId5" w:history="1">
        <w:r w:rsidRPr="00AB402D">
          <w:rPr>
            <w:rStyle w:val="Hyperlink"/>
            <w:sz w:val="24"/>
            <w:szCs w:val="24"/>
          </w:rPr>
          <w:t>wilsonsluhsd@gmail.com</w:t>
        </w:r>
      </w:hyperlink>
      <w:r>
        <w:rPr>
          <w:sz w:val="24"/>
          <w:szCs w:val="24"/>
        </w:rPr>
        <w:t xml:space="preserve"> – label this “Five Questions” so I know what it is.  This must be done before the break – March 17.</w:t>
      </w: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MISSED THE</w:t>
      </w: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SOCRATIC SEMINAR, DO THIS ACTIVITY</w:t>
      </w:r>
    </w:p>
    <w:p w:rsidR="00144B70" w:rsidRDefault="00144B70" w:rsidP="00144B70">
      <w:pPr>
        <w:spacing w:after="0"/>
        <w:rPr>
          <w:b/>
          <w:sz w:val="24"/>
          <w:szCs w:val="24"/>
        </w:rPr>
      </w:pPr>
    </w:p>
    <w:p w:rsidR="00144B70" w:rsidRDefault="00144B70" w:rsidP="00144B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Generate 5 questions from Chapters 15 – 20.  Answer these questions in complete sentences – one paragraph for each question.  Be sure to give thoughtful, complete answers that show your knowledge.  Do this on Google Docs and send to my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address:  </w:t>
      </w:r>
      <w:hyperlink r:id="rId6" w:history="1">
        <w:r w:rsidRPr="00AB402D">
          <w:rPr>
            <w:rStyle w:val="Hyperlink"/>
            <w:sz w:val="24"/>
            <w:szCs w:val="24"/>
          </w:rPr>
          <w:t>wilsonsluhsd@gmail.com</w:t>
        </w:r>
      </w:hyperlink>
      <w:r>
        <w:rPr>
          <w:sz w:val="24"/>
          <w:szCs w:val="24"/>
        </w:rPr>
        <w:t xml:space="preserve"> – label this “Five Questions” so I know what it is.  This must be done before the break – March 17.</w:t>
      </w: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MISSED THE</w:t>
      </w: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SOCRATIC SEMINAR, DO THIS ACTIVITY</w:t>
      </w:r>
    </w:p>
    <w:p w:rsidR="00144B70" w:rsidRDefault="00144B70" w:rsidP="00144B70">
      <w:pPr>
        <w:spacing w:after="0"/>
        <w:rPr>
          <w:b/>
          <w:sz w:val="24"/>
          <w:szCs w:val="24"/>
        </w:rPr>
      </w:pPr>
    </w:p>
    <w:p w:rsidR="00144B70" w:rsidRDefault="00144B70" w:rsidP="00144B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Generate 5 questions from Chapters 15 – 20.  Answer these questions in complete sentences – one paragraph for each question.  Be sure to give thoughtful, complete answers that show your knowledge.  Do this on Google Docs and send to my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address:  </w:t>
      </w:r>
      <w:hyperlink r:id="rId7" w:history="1">
        <w:r w:rsidRPr="00AB402D">
          <w:rPr>
            <w:rStyle w:val="Hyperlink"/>
            <w:sz w:val="24"/>
            <w:szCs w:val="24"/>
          </w:rPr>
          <w:t>wilsonsluhsd@gmail.com</w:t>
        </w:r>
      </w:hyperlink>
      <w:r>
        <w:rPr>
          <w:sz w:val="24"/>
          <w:szCs w:val="24"/>
        </w:rPr>
        <w:t xml:space="preserve"> – label this “Five Questions” so I know what it is.  This must be done before the break – March 17.</w:t>
      </w: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B06C77">
      <w:pPr>
        <w:spacing w:after="0"/>
        <w:rPr>
          <w:sz w:val="24"/>
          <w:szCs w:val="24"/>
        </w:rPr>
      </w:pP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MISSED THE</w:t>
      </w:r>
    </w:p>
    <w:p w:rsidR="00144B70" w:rsidRDefault="00144B70" w:rsidP="00144B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SOCRATIC SEMINAR, DO THIS ACTIVITY</w:t>
      </w:r>
    </w:p>
    <w:p w:rsidR="00144B70" w:rsidRDefault="00144B70" w:rsidP="00144B70">
      <w:pPr>
        <w:spacing w:after="0"/>
        <w:rPr>
          <w:b/>
          <w:sz w:val="24"/>
          <w:szCs w:val="24"/>
        </w:rPr>
      </w:pPr>
    </w:p>
    <w:p w:rsidR="00144B70" w:rsidRDefault="00144B70" w:rsidP="00144B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Generate 5 questions from Chapters 15 – 20.  Answer these questions in complete sentences – one paragraph for each question.  Be sure to give thoughtful, complete answers that show your knowledge.  Do this on Google Docs and send to my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address:  </w:t>
      </w:r>
      <w:hyperlink r:id="rId8" w:history="1">
        <w:r w:rsidRPr="00AB402D">
          <w:rPr>
            <w:rStyle w:val="Hyperlink"/>
            <w:sz w:val="24"/>
            <w:szCs w:val="24"/>
          </w:rPr>
          <w:t>wilsonsluhsd@gmail.com</w:t>
        </w:r>
      </w:hyperlink>
      <w:r>
        <w:rPr>
          <w:sz w:val="24"/>
          <w:szCs w:val="24"/>
        </w:rPr>
        <w:t xml:space="preserve"> – label this “Five Questions” so I know what it is.  This must be done before the break – March 17.</w:t>
      </w:r>
    </w:p>
    <w:p w:rsidR="00144B70" w:rsidRPr="00B06C77" w:rsidRDefault="00144B70" w:rsidP="00B06C77">
      <w:pPr>
        <w:spacing w:after="0"/>
        <w:rPr>
          <w:sz w:val="24"/>
          <w:szCs w:val="24"/>
        </w:rPr>
      </w:pPr>
      <w:bookmarkStart w:id="0" w:name="_GoBack"/>
      <w:bookmarkEnd w:id="0"/>
    </w:p>
    <w:sectPr w:rsidR="00144B70" w:rsidRPr="00B06C77" w:rsidSect="00B06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77"/>
    <w:rsid w:val="00144B70"/>
    <w:rsid w:val="00B06C77"/>
    <w:rsid w:val="00E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F1EE-B29A-4D55-82D4-2E02853E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sluhs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sonsluhs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sonsluhsd@gmail.com" TargetMode="External"/><Relationship Id="rId5" Type="http://schemas.openxmlformats.org/officeDocument/2006/relationships/hyperlink" Target="mailto:wilsonsluhsd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ilsonsluhsd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1</cp:revision>
  <dcterms:created xsi:type="dcterms:W3CDTF">2017-03-09T21:43:00Z</dcterms:created>
  <dcterms:modified xsi:type="dcterms:W3CDTF">2017-03-09T21:55:00Z</dcterms:modified>
</cp:coreProperties>
</file>